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68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42"/>
        <w:gridCol w:w="3910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</w:rPr>
              <w:t>火车票磁卡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  <w:lang w:val="en-US" w:eastAsia="zh-CN"/>
              </w:rPr>
              <w:t>充值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0"/>
                <w:szCs w:val="30"/>
              </w:rPr>
              <w:t>机器使用时间安排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组别</w:t>
            </w:r>
          </w:p>
        </w:tc>
        <w:tc>
          <w:tcPr>
            <w:tcW w:w="21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院系</w:t>
            </w:r>
          </w:p>
        </w:tc>
        <w:tc>
          <w:tcPr>
            <w:tcW w:w="39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使用期限</w:t>
            </w:r>
          </w:p>
        </w:tc>
        <w:tc>
          <w:tcPr>
            <w:tcW w:w="26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交还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一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基础医学院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9月4日17:30前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巢湖临床医学院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9月4日17:30前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法学院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9月4日17:30前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二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口腔医学院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9月6日12:00前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精神卫生与心理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科学学院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9月6日12:00前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生命科学学院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9月6日12:00前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生物医学工程学院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9月6日12:00前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三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药学院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9月8日17:30前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公共卫生学院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9月8日17:30前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卫生管理学院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15:00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9月8日17:30前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四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第一临床医学院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年9月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9月15日17:30前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第二临床医学院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年9月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9月15日17:30前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护理学院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年9月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8:00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9月15日17:30前</w:t>
            </w:r>
          </w:p>
        </w:tc>
      </w:tr>
    </w:tbl>
    <w:p/>
    <w:p/>
    <w:p>
      <w:pPr>
        <w:ind w:firstLine="482" w:firstLineChars="20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请各位辅导员老师按时领取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火车票磁卡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充值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机器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在规定的使用期限时间内完成火车优惠卡充值工作，并于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交还日期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前按时归还机器。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F65E6E"/>
    <w:rsid w:val="00364244"/>
    <w:rsid w:val="004F1DAF"/>
    <w:rsid w:val="00504C15"/>
    <w:rsid w:val="005D369B"/>
    <w:rsid w:val="00701124"/>
    <w:rsid w:val="007E05EB"/>
    <w:rsid w:val="009877EC"/>
    <w:rsid w:val="00A224B9"/>
    <w:rsid w:val="00AB7552"/>
    <w:rsid w:val="00B145EE"/>
    <w:rsid w:val="00B755A3"/>
    <w:rsid w:val="00CF575E"/>
    <w:rsid w:val="00D75493"/>
    <w:rsid w:val="00EE4ADA"/>
    <w:rsid w:val="00EF6F0A"/>
    <w:rsid w:val="00F65E6E"/>
    <w:rsid w:val="00F95560"/>
    <w:rsid w:val="067C51B4"/>
    <w:rsid w:val="0AB34560"/>
    <w:rsid w:val="0D9371B1"/>
    <w:rsid w:val="0FB743E9"/>
    <w:rsid w:val="1EE02493"/>
    <w:rsid w:val="2E5A540B"/>
    <w:rsid w:val="30AA7EAA"/>
    <w:rsid w:val="42F12188"/>
    <w:rsid w:val="453238C2"/>
    <w:rsid w:val="47B30E60"/>
    <w:rsid w:val="56354D2C"/>
    <w:rsid w:val="5AA40C0D"/>
    <w:rsid w:val="626E2240"/>
    <w:rsid w:val="68D93943"/>
    <w:rsid w:val="6A122EA3"/>
    <w:rsid w:val="745F607C"/>
    <w:rsid w:val="75D14934"/>
    <w:rsid w:val="75D14B12"/>
    <w:rsid w:val="75DC7294"/>
    <w:rsid w:val="76225FC2"/>
    <w:rsid w:val="7E8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546</Characters>
  <Lines>3</Lines>
  <Paragraphs>1</Paragraphs>
  <TotalTime>19</TotalTime>
  <ScaleCrop>false</ScaleCrop>
  <LinksUpToDate>false</LinksUpToDate>
  <CharactersWithSpaces>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2018-09-13T14:03:00Z</dcterms:created>
  <dc:creator>吴俊华</dc:creator>
  <cp:lastModifiedBy>廖胜东</cp:lastModifiedBy>
  <dcterms:modified xsi:type="dcterms:W3CDTF">2023-08-28T03:03:03Z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655241CFB302442C9D9B8F637828F197</vt:lpwstr>
  </property>
</Properties>
</file>